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 w:rsidP="002C1272">
            <w:pPr>
              <w:tabs>
                <w:tab w:val="left" w:pos="71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F718DC" w:rsidRDefault="00BD4C96" w:rsidP="002C12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8D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C12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4C96" w:rsidRPr="00BD4C96" w:rsidRDefault="00DB2647" w:rsidP="00DB26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96" w:rsidRPr="0007771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F718DC" w:rsidRPr="0007771B">
        <w:rPr>
          <w:rFonts w:ascii="Times New Roman" w:hAnsi="Times New Roman" w:cs="Times New Roman"/>
          <w:sz w:val="28"/>
          <w:szCs w:val="28"/>
        </w:rPr>
        <w:t>тридцат</w:t>
      </w:r>
      <w:r w:rsidR="007F405F">
        <w:rPr>
          <w:rFonts w:ascii="Times New Roman" w:hAnsi="Times New Roman" w:cs="Times New Roman"/>
          <w:sz w:val="28"/>
          <w:szCs w:val="28"/>
        </w:rPr>
        <w:t>ь четвертого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2C1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2C1272">
      <w:pPr>
        <w:rPr>
          <w:rFonts w:ascii="Times New Roman" w:hAnsi="Times New Roman" w:cs="Times New Roman"/>
          <w:sz w:val="28"/>
          <w:szCs w:val="28"/>
        </w:rPr>
      </w:pPr>
    </w:p>
    <w:p w:rsidR="00BD4C96" w:rsidRPr="007C41E3" w:rsidRDefault="00DB2647" w:rsidP="002C1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F405F">
        <w:rPr>
          <w:rFonts w:ascii="Times New Roman" w:hAnsi="Times New Roman" w:cs="Times New Roman"/>
          <w:sz w:val="28"/>
          <w:szCs w:val="28"/>
        </w:rPr>
        <w:t>.09</w:t>
      </w:r>
      <w:r w:rsidR="00230AFC">
        <w:rPr>
          <w:rFonts w:ascii="Times New Roman" w:hAnsi="Times New Roman" w:cs="Times New Roman"/>
          <w:sz w:val="28"/>
          <w:szCs w:val="28"/>
        </w:rPr>
        <w:t>.2023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</w:t>
      </w:r>
      <w:r w:rsidR="00230A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 w:rsidR="005A32BF" w:rsidRPr="007C41E3">
        <w:rPr>
          <w:rFonts w:ascii="Times New Roman" w:hAnsi="Times New Roman" w:cs="Times New Roman"/>
          <w:sz w:val="28"/>
          <w:szCs w:val="28"/>
        </w:rPr>
        <w:t>217</w:t>
      </w:r>
    </w:p>
    <w:p w:rsidR="006358BD" w:rsidRPr="00BD4C96" w:rsidRDefault="006358BD" w:rsidP="002C1272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</w:p>
    <w:p w:rsidR="00905B93" w:rsidRPr="00BB7DFA" w:rsidRDefault="00905B93" w:rsidP="002C1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2C1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2C1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2C1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 xml:space="preserve">1 </w:t>
      </w:r>
      <w:r w:rsidR="007F405F">
        <w:rPr>
          <w:rFonts w:ascii="Times New Roman" w:hAnsi="Times New Roman" w:cs="Times New Roman"/>
          <w:sz w:val="28"/>
          <w:szCs w:val="28"/>
        </w:rPr>
        <w:t>полугодие</w:t>
      </w:r>
      <w:r w:rsidR="00230AFC">
        <w:rPr>
          <w:rFonts w:ascii="Times New Roman" w:hAnsi="Times New Roman" w:cs="Times New Roman"/>
          <w:sz w:val="28"/>
          <w:szCs w:val="28"/>
        </w:rPr>
        <w:t xml:space="preserve"> 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</w:p>
    <w:p w:rsidR="00905B93" w:rsidRPr="00BB7DFA" w:rsidRDefault="00905B93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C41E3" w:rsidRPr="004A76AF" w:rsidRDefault="007C41E3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2C127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7771B" w:rsidRDefault="002C1272" w:rsidP="002C1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58BD" w:rsidRPr="004A76AF" w:rsidRDefault="002C1272" w:rsidP="002C1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71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07771B" w:rsidRDefault="0007771B" w:rsidP="002C127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2C127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683B39"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 xml:space="preserve">1 </w:t>
      </w:r>
      <w:r w:rsidR="007F405F">
        <w:rPr>
          <w:rFonts w:ascii="Times New Roman" w:hAnsi="Times New Roman" w:cs="Times New Roman"/>
          <w:sz w:val="28"/>
          <w:szCs w:val="28"/>
        </w:rPr>
        <w:t>полугодие</w:t>
      </w:r>
      <w:r w:rsidR="00230AFC">
        <w:rPr>
          <w:rFonts w:ascii="Times New Roman" w:hAnsi="Times New Roman" w:cs="Times New Roman"/>
          <w:sz w:val="28"/>
          <w:szCs w:val="28"/>
        </w:rPr>
        <w:t xml:space="preserve">  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05B93" w:rsidRPr="00905B93">
        <w:rPr>
          <w:rFonts w:ascii="Times New Roman" w:hAnsi="Times New Roman" w:cs="Times New Roman"/>
          <w:sz w:val="28"/>
          <w:szCs w:val="28"/>
        </w:rPr>
        <w:t>10</w:t>
      </w:r>
      <w:r w:rsidR="00905B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05B93" w:rsidRPr="00905B93">
        <w:rPr>
          <w:rFonts w:ascii="Times New Roman" w:hAnsi="Times New Roman" w:cs="Times New Roman"/>
          <w:sz w:val="28"/>
          <w:szCs w:val="28"/>
        </w:rPr>
        <w:t>627</w:t>
      </w:r>
      <w:r w:rsidR="00905B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85">
        <w:rPr>
          <w:rFonts w:ascii="Times New Roman" w:hAnsi="Times New Roman" w:cs="Times New Roman"/>
          <w:sz w:val="28"/>
          <w:szCs w:val="28"/>
        </w:rPr>
        <w:t>910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2C12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5B93" w:rsidRPr="00905B93">
        <w:rPr>
          <w:rFonts w:ascii="Times New Roman" w:hAnsi="Times New Roman" w:cs="Times New Roman"/>
          <w:sz w:val="28"/>
          <w:szCs w:val="28"/>
        </w:rPr>
        <w:t>10</w:t>
      </w:r>
      <w:r w:rsidR="00905B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05B93" w:rsidRPr="00905B93">
        <w:rPr>
          <w:rFonts w:ascii="Times New Roman" w:hAnsi="Times New Roman" w:cs="Times New Roman"/>
          <w:sz w:val="28"/>
          <w:szCs w:val="28"/>
        </w:rPr>
        <w:t>305</w:t>
      </w:r>
      <w:r w:rsidR="00905B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85">
        <w:rPr>
          <w:rFonts w:ascii="Times New Roman" w:hAnsi="Times New Roman" w:cs="Times New Roman"/>
          <w:sz w:val="28"/>
          <w:szCs w:val="28"/>
        </w:rPr>
        <w:t>511</w:t>
      </w:r>
      <w:r w:rsidR="00905B93" w:rsidRPr="00905B93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C1272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0F6176">
        <w:rPr>
          <w:rFonts w:ascii="Times New Roman" w:hAnsi="Times New Roman" w:cs="Times New Roman"/>
          <w:sz w:val="28"/>
          <w:szCs w:val="28"/>
        </w:rPr>
        <w:t>доходов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0F6176">
        <w:rPr>
          <w:rFonts w:ascii="Times New Roman" w:hAnsi="Times New Roman" w:cs="Times New Roman"/>
          <w:sz w:val="28"/>
          <w:szCs w:val="28"/>
        </w:rPr>
        <w:t>расходами</w:t>
      </w:r>
      <w:r w:rsidR="002C1272">
        <w:rPr>
          <w:rFonts w:ascii="Times New Roman" w:hAnsi="Times New Roman" w:cs="Times New Roman"/>
          <w:sz w:val="28"/>
          <w:szCs w:val="28"/>
        </w:rPr>
        <w:t xml:space="preserve"> 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C1272">
        <w:rPr>
          <w:rFonts w:ascii="Times New Roman" w:hAnsi="Times New Roman" w:cs="Times New Roman"/>
          <w:sz w:val="28"/>
          <w:szCs w:val="28"/>
        </w:rPr>
        <w:t xml:space="preserve">  </w:t>
      </w:r>
      <w:r w:rsidR="00905B93" w:rsidRPr="00905B93">
        <w:rPr>
          <w:rFonts w:ascii="Times New Roman" w:hAnsi="Times New Roman" w:cs="Times New Roman"/>
          <w:sz w:val="28"/>
          <w:szCs w:val="28"/>
        </w:rPr>
        <w:t>322</w:t>
      </w:r>
      <w:r w:rsidR="00193F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05B93" w:rsidRPr="00905B93">
        <w:rPr>
          <w:rFonts w:ascii="Times New Roman" w:hAnsi="Times New Roman" w:cs="Times New Roman"/>
          <w:sz w:val="28"/>
          <w:szCs w:val="28"/>
        </w:rPr>
        <w:t>399</w:t>
      </w:r>
      <w:r w:rsidR="00193F85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рублей.</w:t>
      </w:r>
    </w:p>
    <w:p w:rsidR="006358BD" w:rsidRPr="004A76AF" w:rsidRDefault="006358BD" w:rsidP="002C127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230AFC">
        <w:rPr>
          <w:rFonts w:ascii="Times New Roman" w:hAnsi="Times New Roman" w:cs="Times New Roman"/>
          <w:sz w:val="28"/>
          <w:szCs w:val="28"/>
        </w:rPr>
        <w:t xml:space="preserve">1 </w:t>
      </w:r>
      <w:r w:rsidR="007F405F">
        <w:rPr>
          <w:rFonts w:ascii="Times New Roman" w:hAnsi="Times New Roman" w:cs="Times New Roman"/>
          <w:sz w:val="28"/>
          <w:szCs w:val="28"/>
        </w:rPr>
        <w:t>полугодие</w:t>
      </w:r>
      <w:r w:rsidR="008E73C1" w:rsidRPr="008E73C1">
        <w:rPr>
          <w:rFonts w:ascii="Times New Roman" w:hAnsi="Times New Roman" w:cs="Times New Roman"/>
          <w:sz w:val="28"/>
          <w:szCs w:val="28"/>
        </w:rPr>
        <w:t xml:space="preserve"> </w:t>
      </w:r>
      <w:r w:rsidR="000F6176"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>2023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</w:t>
      </w:r>
      <w:r w:rsidR="00F718DC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F718DC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Pr="004A76AF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230AFC">
        <w:rPr>
          <w:rFonts w:ascii="Times New Roman" w:hAnsi="Times New Roman" w:cs="Times New Roman"/>
          <w:sz w:val="28"/>
          <w:szCs w:val="28"/>
        </w:rPr>
        <w:t xml:space="preserve">1 </w:t>
      </w:r>
      <w:r w:rsidR="007F405F">
        <w:rPr>
          <w:rFonts w:ascii="Times New Roman" w:hAnsi="Times New Roman" w:cs="Times New Roman"/>
          <w:sz w:val="28"/>
          <w:szCs w:val="28"/>
        </w:rPr>
        <w:t>полугодие</w:t>
      </w:r>
      <w:r w:rsidR="000F6176"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>2023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>Саракташского района Оренбургской области.</w:t>
      </w:r>
    </w:p>
    <w:p w:rsidR="006358BD" w:rsidRPr="004A76AF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</w:t>
      </w:r>
      <w:r w:rsidR="002C1272">
        <w:rPr>
          <w:rFonts w:ascii="Times New Roman" w:hAnsi="Times New Roman" w:cs="Times New Roman"/>
          <w:sz w:val="28"/>
          <w:szCs w:val="28"/>
        </w:rPr>
        <w:t>, торговле и быту (Макаев И.Р.)</w:t>
      </w:r>
    </w:p>
    <w:p w:rsidR="0007771B" w:rsidRDefault="0007771B" w:rsidP="002C1272">
      <w:pPr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2C1272">
      <w:pPr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2C1272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2C1272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>.Х. Валитов</w:t>
      </w:r>
    </w:p>
    <w:p w:rsidR="002C1272" w:rsidRDefault="002C1272" w:rsidP="002C1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2C1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272" w:rsidRDefault="006358BD" w:rsidP="002C1272">
      <w:pPr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2C1272" w:rsidRDefault="002C1272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7060F" w:rsidRDefault="0067060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2C1272" w:rsidRDefault="00A04C1A" w:rsidP="007C41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C127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04C1A" w:rsidRPr="002C1272" w:rsidRDefault="007C41E3" w:rsidP="007C41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A04C1A" w:rsidRPr="002C1272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311341" w:rsidRDefault="00A04C1A" w:rsidP="007C41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C1272">
        <w:rPr>
          <w:rFonts w:ascii="Times New Roman" w:hAnsi="Times New Roman" w:cs="Times New Roman"/>
          <w:sz w:val="24"/>
          <w:szCs w:val="24"/>
        </w:rPr>
        <w:t>Чёрноотрожского сельсовета</w:t>
      </w:r>
    </w:p>
    <w:p w:rsidR="00A04C1A" w:rsidRPr="002C1272" w:rsidRDefault="00A04C1A" w:rsidP="007C41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272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="00311341">
        <w:rPr>
          <w:rFonts w:ascii="Times New Roman" w:hAnsi="Times New Roman" w:cs="Times New Roman"/>
          <w:sz w:val="24"/>
          <w:szCs w:val="24"/>
        </w:rPr>
        <w:t xml:space="preserve"> </w:t>
      </w:r>
      <w:r w:rsidR="0007771B" w:rsidRPr="002C1272">
        <w:rPr>
          <w:rFonts w:ascii="Times New Roman" w:hAnsi="Times New Roman" w:cs="Times New Roman"/>
          <w:sz w:val="24"/>
          <w:szCs w:val="24"/>
        </w:rPr>
        <w:t>района</w:t>
      </w:r>
      <w:r w:rsidR="0007771B">
        <w:rPr>
          <w:rFonts w:ascii="Times New Roman" w:hAnsi="Times New Roman" w:cs="Times New Roman"/>
          <w:sz w:val="24"/>
          <w:szCs w:val="24"/>
        </w:rPr>
        <w:t xml:space="preserve"> </w:t>
      </w:r>
      <w:r w:rsidR="0031134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11341" w:rsidRDefault="00311341" w:rsidP="007C41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C1272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252E97" w:rsidRDefault="008769E9" w:rsidP="007C41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C1272">
        <w:rPr>
          <w:rFonts w:ascii="Times New Roman" w:hAnsi="Times New Roman" w:cs="Times New Roman"/>
          <w:sz w:val="24"/>
          <w:szCs w:val="24"/>
        </w:rPr>
        <w:t>о</w:t>
      </w:r>
      <w:r w:rsidR="000F6176" w:rsidRPr="002C1272">
        <w:rPr>
          <w:rFonts w:ascii="Times New Roman" w:hAnsi="Times New Roman" w:cs="Times New Roman"/>
          <w:sz w:val="24"/>
          <w:szCs w:val="24"/>
        </w:rPr>
        <w:t>т</w:t>
      </w:r>
      <w:r w:rsidRPr="002C1272">
        <w:rPr>
          <w:rFonts w:ascii="Times New Roman" w:hAnsi="Times New Roman" w:cs="Times New Roman"/>
          <w:sz w:val="24"/>
          <w:szCs w:val="24"/>
        </w:rPr>
        <w:t xml:space="preserve"> </w:t>
      </w:r>
      <w:r w:rsidR="00DB2647">
        <w:rPr>
          <w:rFonts w:ascii="Times New Roman" w:hAnsi="Times New Roman" w:cs="Times New Roman"/>
          <w:sz w:val="24"/>
          <w:szCs w:val="24"/>
        </w:rPr>
        <w:t>28</w:t>
      </w:r>
      <w:r w:rsidR="00193F85">
        <w:rPr>
          <w:rFonts w:ascii="Times New Roman" w:hAnsi="Times New Roman" w:cs="Times New Roman"/>
          <w:sz w:val="24"/>
          <w:szCs w:val="24"/>
        </w:rPr>
        <w:t>.09</w:t>
      </w:r>
      <w:r w:rsidR="00230AFC" w:rsidRPr="002C1272">
        <w:rPr>
          <w:rFonts w:ascii="Times New Roman" w:hAnsi="Times New Roman" w:cs="Times New Roman"/>
          <w:sz w:val="24"/>
          <w:szCs w:val="24"/>
        </w:rPr>
        <w:t>.2023</w:t>
      </w:r>
      <w:r w:rsidRPr="002C1272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2C1272">
        <w:rPr>
          <w:rFonts w:ascii="Times New Roman" w:hAnsi="Times New Roman" w:cs="Times New Roman"/>
          <w:sz w:val="24"/>
          <w:szCs w:val="24"/>
        </w:rPr>
        <w:t>№</w:t>
      </w:r>
      <w:r w:rsidR="005A32BF" w:rsidRPr="007C41E3">
        <w:rPr>
          <w:rFonts w:ascii="Times New Roman" w:hAnsi="Times New Roman" w:cs="Times New Roman"/>
          <w:sz w:val="24"/>
          <w:szCs w:val="24"/>
        </w:rPr>
        <w:t xml:space="preserve"> 217</w:t>
      </w:r>
      <w:r w:rsidR="00A04C1A" w:rsidRPr="002C1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F85" w:rsidRPr="0007771B" w:rsidRDefault="00193F85" w:rsidP="007C41E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26"/>
        <w:gridCol w:w="1860"/>
        <w:gridCol w:w="1546"/>
        <w:gridCol w:w="1418"/>
      </w:tblGrid>
      <w:tr w:rsidR="00BB7DFA" w:rsidRPr="00BB7DFA" w:rsidTr="0067060F">
        <w:trPr>
          <w:trHeight w:val="223"/>
        </w:trPr>
        <w:tc>
          <w:tcPr>
            <w:tcW w:w="9350" w:type="dxa"/>
            <w:gridSpan w:val="4"/>
            <w:tcBorders>
              <w:bottom w:val="nil"/>
            </w:tcBorders>
          </w:tcPr>
          <w:p w:rsid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бюджета администрации муниципального образования Чёрноотрожский сельсовет за  1 полугодие 2023 год по доходам</w:t>
            </w:r>
          </w:p>
          <w:p w:rsidR="0067060F" w:rsidRPr="00BB7DFA" w:rsidRDefault="0067060F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DFA" w:rsidRPr="00BB7DFA" w:rsidTr="00BB7DFA">
        <w:trPr>
          <w:trHeight w:val="54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Утвержденный бюджет, руб</w:t>
            </w:r>
            <w:r w:rsidR="0067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DFA" w:rsidRPr="00BB7DFA">
        <w:trPr>
          <w:trHeight w:val="444"/>
        </w:trPr>
        <w:tc>
          <w:tcPr>
            <w:tcW w:w="4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7DFA" w:rsidRPr="00BB7DFA">
        <w:trPr>
          <w:trHeight w:val="33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5 552 000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2 659 109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BB7DFA" w:rsidRPr="00BB7DFA">
        <w:trPr>
          <w:trHeight w:val="31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101 000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2 171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7B2B04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BB7DFA" w:rsidRPr="00BB7DFA">
        <w:trPr>
          <w:trHeight w:val="31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300 000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146 971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B7DFA" w:rsidRPr="00BB7DFA">
        <w:trPr>
          <w:trHeight w:val="42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850 000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269 674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BB7DFA" w:rsidRPr="00BB7DFA">
        <w:trPr>
          <w:trHeight w:val="40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1 234 000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 38 813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936C29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7DFA" w:rsidRPr="00BB7DFA">
        <w:trPr>
          <w:trHeight w:val="3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400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7DFA" w:rsidRPr="00BB7DFA">
        <w:trPr>
          <w:trHeight w:val="3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Акцизы от уплаты на ГСМ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3 131 000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1 706 578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BB7DFA" w:rsidRPr="00BB7DFA">
        <w:trPr>
          <w:trHeight w:val="982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100 000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27 651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BB7DFA" w:rsidRPr="00BB7DFA">
        <w:trPr>
          <w:trHeight w:val="96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8 000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6 279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BB7DFA" w:rsidRPr="00BB7DFA">
        <w:trPr>
          <w:trHeight w:val="706"/>
        </w:trPr>
        <w:tc>
          <w:tcPr>
            <w:tcW w:w="4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384 000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245 865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BB7DFA" w:rsidRPr="00BB7DFA" w:rsidTr="00BB7DFA">
        <w:trPr>
          <w:trHeight w:val="90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8 219 000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4 109 400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B7DFA" w:rsidRPr="00BB7DFA" w:rsidTr="00BB7DFA">
        <w:trPr>
          <w:trHeight w:val="552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72 800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12 000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BB7DFA" w:rsidRPr="00BB7DFA" w:rsidTr="00BB7DFA">
        <w:trPr>
          <w:trHeight w:val="91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3 660 000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379 324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BB7DFA" w:rsidRPr="00BB7DFA" w:rsidTr="00DB2647">
        <w:trPr>
          <w:trHeight w:val="118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321 300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143 301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44,6</w:t>
            </w:r>
          </w:p>
        </w:tc>
      </w:tr>
      <w:tr w:rsidR="00BB7DFA" w:rsidRPr="00BB7DFA">
        <w:trPr>
          <w:trHeight w:val="104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</w:t>
            </w:r>
            <w:r w:rsidR="00DB2647"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 (</w:t>
            </w: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штрафов) и иных сумм в возмещение ущерба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4 000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936C29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7DFA" w:rsidRPr="00BB7DFA">
        <w:trPr>
          <w:trHeight w:val="50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1 865 000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934 000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BB7DFA" w:rsidRPr="00BB7DFA">
        <w:trPr>
          <w:trHeight w:val="109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20 000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936C29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7DFA" w:rsidRPr="00BB7DFA">
        <w:trPr>
          <w:trHeight w:val="57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бюджета ИТОГО: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25 798 100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10 627 910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FA" w:rsidRPr="00BB7DFA" w:rsidRDefault="00BB7DFA" w:rsidP="00BB7DF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</w:tbl>
    <w:p w:rsidR="002C1272" w:rsidRDefault="002C1272" w:rsidP="0007771B">
      <w:pPr>
        <w:rPr>
          <w:rFonts w:ascii="Times New Roman" w:hAnsi="Times New Roman" w:cs="Times New Roman"/>
          <w:sz w:val="24"/>
          <w:szCs w:val="24"/>
        </w:rPr>
      </w:pPr>
    </w:p>
    <w:p w:rsidR="00BB7DFA" w:rsidRDefault="00311341" w:rsidP="000777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3F85" w:rsidRDefault="00193F85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3F85" w:rsidRDefault="00193F85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3F85" w:rsidRDefault="00193F85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3F85" w:rsidRDefault="00193F85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3F85" w:rsidRDefault="00193F85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DFA" w:rsidRDefault="00BB7DFA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41E3" w:rsidRPr="002C1272" w:rsidRDefault="007C41E3" w:rsidP="007C41E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127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C41E3" w:rsidRPr="002C1272" w:rsidRDefault="007C41E3" w:rsidP="007C41E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C1272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7C41E3" w:rsidRDefault="007C41E3" w:rsidP="007C41E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272">
        <w:rPr>
          <w:rFonts w:ascii="Times New Roman" w:hAnsi="Times New Roman" w:cs="Times New Roman"/>
          <w:sz w:val="24"/>
          <w:szCs w:val="24"/>
        </w:rPr>
        <w:t>Чёрноотрожского</w:t>
      </w:r>
      <w:proofErr w:type="spellEnd"/>
      <w:r w:rsidRPr="002C127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C41E3" w:rsidRPr="002C1272" w:rsidRDefault="007C41E3" w:rsidP="007C41E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272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272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C41E3" w:rsidRDefault="007C41E3" w:rsidP="007C41E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1272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7C41E3" w:rsidRDefault="007C41E3" w:rsidP="007C41E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127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28.09</w:t>
      </w:r>
      <w:r w:rsidRPr="002C1272">
        <w:rPr>
          <w:rFonts w:ascii="Times New Roman" w:hAnsi="Times New Roman" w:cs="Times New Roman"/>
          <w:sz w:val="24"/>
          <w:szCs w:val="24"/>
        </w:rPr>
        <w:t>.2023 №</w:t>
      </w:r>
      <w:r w:rsidRPr="007C41E3">
        <w:rPr>
          <w:rFonts w:ascii="Times New Roman" w:hAnsi="Times New Roman" w:cs="Times New Roman"/>
          <w:sz w:val="24"/>
          <w:szCs w:val="24"/>
        </w:rPr>
        <w:t xml:space="preserve"> 217</w:t>
      </w:r>
      <w:r w:rsidRPr="002C1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0F" w:rsidRDefault="0067060F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701"/>
        <w:gridCol w:w="1701"/>
        <w:gridCol w:w="851"/>
      </w:tblGrid>
      <w:tr w:rsidR="00193F85" w:rsidRPr="00193F85" w:rsidTr="0067060F">
        <w:trPr>
          <w:trHeight w:val="211"/>
        </w:trPr>
        <w:tc>
          <w:tcPr>
            <w:tcW w:w="9386" w:type="dxa"/>
            <w:gridSpan w:val="4"/>
            <w:tcBorders>
              <w:bottom w:val="nil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бюджета администрации муниципального образования Чёрноотрожский сельсовет за 1 полугодие 2023 год по расходам</w:t>
            </w:r>
          </w:p>
        </w:tc>
      </w:tr>
      <w:tr w:rsidR="00193F85" w:rsidRPr="00193F85" w:rsidTr="0067060F">
        <w:trPr>
          <w:trHeight w:val="518"/>
        </w:trPr>
        <w:tc>
          <w:tcPr>
            <w:tcW w:w="5133" w:type="dxa"/>
            <w:tcBorders>
              <w:top w:val="nil"/>
              <w:bottom w:val="single" w:sz="4" w:space="0" w:color="auto"/>
              <w:right w:val="nil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7060F" w:rsidRPr="00193F85" w:rsidTr="0067060F">
        <w:trPr>
          <w:trHeight w:val="115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60F" w:rsidRPr="00193F85" w:rsidRDefault="0067060F" w:rsidP="00193F85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60F" w:rsidRPr="00193F85" w:rsidRDefault="0067060F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Утвержденный бюджет,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60F" w:rsidRPr="00193F85" w:rsidRDefault="0067060F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сполнено</w:t>
            </w:r>
          </w:p>
          <w:p w:rsidR="0067060F" w:rsidRDefault="0067060F" w:rsidP="00193F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060F" w:rsidRPr="00193F85" w:rsidRDefault="0067060F" w:rsidP="00193F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60F" w:rsidRPr="00193F85" w:rsidRDefault="0067060F" w:rsidP="00193F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93F85" w:rsidRPr="00193F85" w:rsidTr="0067060F">
        <w:trPr>
          <w:trHeight w:val="4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1 500 000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814 404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193F85" w:rsidRPr="00193F85" w:rsidTr="0067060F">
        <w:trPr>
          <w:trHeight w:val="8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3 812 879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2 344 928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193F85" w:rsidRPr="00193F85" w:rsidTr="0067060F">
        <w:trPr>
          <w:trHeight w:val="82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92 100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46 050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93F85" w:rsidRPr="00193F85" w:rsidTr="0067060F">
        <w:trPr>
          <w:trHeight w:val="6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5 000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4 829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193F85" w:rsidRPr="00193F85" w:rsidTr="0067060F"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20 000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696E8C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  <w:r w:rsidR="00193F85"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696E8C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3F85" w:rsidRPr="00193F85" w:rsidTr="0067060F">
        <w:trPr>
          <w:trHeight w:val="6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321 300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143 301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44,6</w:t>
            </w:r>
          </w:p>
        </w:tc>
      </w:tr>
      <w:tr w:rsidR="00193F85" w:rsidRPr="00193F85" w:rsidTr="0067060F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92 000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65 587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193F85" w:rsidRPr="00193F85" w:rsidTr="0067060F">
        <w:trPr>
          <w:trHeight w:val="4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Жилищное 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5 200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2 935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56,4</w:t>
            </w:r>
          </w:p>
        </w:tc>
      </w:tr>
      <w:tr w:rsidR="00193F85" w:rsidRPr="00193F85" w:rsidTr="0067060F">
        <w:trPr>
          <w:trHeight w:val="3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1 192 550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1 186 901</w:t>
            </w: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193F85" w:rsidRPr="00193F85" w:rsidTr="0067060F">
        <w:trPr>
          <w:trHeight w:val="40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11 402 600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2 986 785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193F85" w:rsidRPr="00193F85" w:rsidTr="0067060F">
        <w:trPr>
          <w:trHeight w:val="35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564 847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562 280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193F85" w:rsidRPr="00193F85" w:rsidTr="0067060F">
        <w:trPr>
          <w:trHeight w:val="35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r w:rsidR="00DB2647"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(</w:t>
            </w: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6 945 854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1 959 716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193F85" w:rsidRPr="00193F85" w:rsidTr="0067060F">
        <w:trPr>
          <w:trHeight w:val="35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227 200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187 795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193F85" w:rsidRPr="00193F85" w:rsidTr="0067060F">
        <w:trPr>
          <w:trHeight w:val="5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26 181 530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10 305 511</w:t>
            </w: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85" w:rsidRPr="00193F85" w:rsidRDefault="00193F85" w:rsidP="00193F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</w:tbl>
    <w:p w:rsidR="00C31CBF" w:rsidRPr="00B90D12" w:rsidRDefault="00C31CBF" w:rsidP="00430E1C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C31CBF" w:rsidRPr="00B90D12" w:rsidSect="0090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F60"/>
    <w:rsid w:val="000638EF"/>
    <w:rsid w:val="00074052"/>
    <w:rsid w:val="00076989"/>
    <w:rsid w:val="0007771B"/>
    <w:rsid w:val="000841E5"/>
    <w:rsid w:val="00090A78"/>
    <w:rsid w:val="000B175E"/>
    <w:rsid w:val="000B655D"/>
    <w:rsid w:val="000D25D9"/>
    <w:rsid w:val="000D2747"/>
    <w:rsid w:val="000E6008"/>
    <w:rsid w:val="000F2071"/>
    <w:rsid w:val="000F6176"/>
    <w:rsid w:val="00107DEB"/>
    <w:rsid w:val="001423AB"/>
    <w:rsid w:val="00193F85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0AFC"/>
    <w:rsid w:val="0023131B"/>
    <w:rsid w:val="00252E97"/>
    <w:rsid w:val="00262900"/>
    <w:rsid w:val="002654C2"/>
    <w:rsid w:val="002A1652"/>
    <w:rsid w:val="002C0170"/>
    <w:rsid w:val="002C024D"/>
    <w:rsid w:val="002C1272"/>
    <w:rsid w:val="002C565A"/>
    <w:rsid w:val="002D2AA9"/>
    <w:rsid w:val="002E5F9E"/>
    <w:rsid w:val="002E60FA"/>
    <w:rsid w:val="00303892"/>
    <w:rsid w:val="00311341"/>
    <w:rsid w:val="00322E27"/>
    <w:rsid w:val="0032663C"/>
    <w:rsid w:val="003510CD"/>
    <w:rsid w:val="00353854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6C62"/>
    <w:rsid w:val="00430E1C"/>
    <w:rsid w:val="0043200A"/>
    <w:rsid w:val="00435504"/>
    <w:rsid w:val="004407FB"/>
    <w:rsid w:val="00443D0A"/>
    <w:rsid w:val="00445CB3"/>
    <w:rsid w:val="00454FA8"/>
    <w:rsid w:val="00456679"/>
    <w:rsid w:val="004A3E7C"/>
    <w:rsid w:val="004A6596"/>
    <w:rsid w:val="004B7401"/>
    <w:rsid w:val="004E173D"/>
    <w:rsid w:val="004E7E2C"/>
    <w:rsid w:val="005017D7"/>
    <w:rsid w:val="00513E9D"/>
    <w:rsid w:val="00521658"/>
    <w:rsid w:val="00530069"/>
    <w:rsid w:val="00540D3E"/>
    <w:rsid w:val="005775D6"/>
    <w:rsid w:val="005776AE"/>
    <w:rsid w:val="00580400"/>
    <w:rsid w:val="005820F0"/>
    <w:rsid w:val="00595C5A"/>
    <w:rsid w:val="005A07CB"/>
    <w:rsid w:val="005A1780"/>
    <w:rsid w:val="005A32BF"/>
    <w:rsid w:val="005A7F2A"/>
    <w:rsid w:val="005B0E0D"/>
    <w:rsid w:val="005B61FD"/>
    <w:rsid w:val="005C6D2A"/>
    <w:rsid w:val="005F06CD"/>
    <w:rsid w:val="00622BCC"/>
    <w:rsid w:val="00623B34"/>
    <w:rsid w:val="0062605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060F"/>
    <w:rsid w:val="00674C6C"/>
    <w:rsid w:val="00676EEE"/>
    <w:rsid w:val="00683B39"/>
    <w:rsid w:val="0068674B"/>
    <w:rsid w:val="00691739"/>
    <w:rsid w:val="006964B0"/>
    <w:rsid w:val="00696E8C"/>
    <w:rsid w:val="00696ED9"/>
    <w:rsid w:val="006B19E2"/>
    <w:rsid w:val="006D7379"/>
    <w:rsid w:val="006E2EEE"/>
    <w:rsid w:val="006F17AF"/>
    <w:rsid w:val="00722BC2"/>
    <w:rsid w:val="0072528C"/>
    <w:rsid w:val="00727378"/>
    <w:rsid w:val="007404FF"/>
    <w:rsid w:val="007806BD"/>
    <w:rsid w:val="00786792"/>
    <w:rsid w:val="0079035B"/>
    <w:rsid w:val="00791CC8"/>
    <w:rsid w:val="007A24E1"/>
    <w:rsid w:val="007A5B1D"/>
    <w:rsid w:val="007B264F"/>
    <w:rsid w:val="007B2B04"/>
    <w:rsid w:val="007B6454"/>
    <w:rsid w:val="007C11EE"/>
    <w:rsid w:val="007C41E3"/>
    <w:rsid w:val="007E629D"/>
    <w:rsid w:val="007E6E94"/>
    <w:rsid w:val="007F3117"/>
    <w:rsid w:val="007F405F"/>
    <w:rsid w:val="00803E3E"/>
    <w:rsid w:val="00803EC5"/>
    <w:rsid w:val="00811AFF"/>
    <w:rsid w:val="00846F8A"/>
    <w:rsid w:val="008514B7"/>
    <w:rsid w:val="008769E9"/>
    <w:rsid w:val="008971B2"/>
    <w:rsid w:val="008D1024"/>
    <w:rsid w:val="008E139A"/>
    <w:rsid w:val="008E4980"/>
    <w:rsid w:val="008E611A"/>
    <w:rsid w:val="008E73C1"/>
    <w:rsid w:val="008E79F8"/>
    <w:rsid w:val="008F2650"/>
    <w:rsid w:val="008F5576"/>
    <w:rsid w:val="00905B93"/>
    <w:rsid w:val="0090669A"/>
    <w:rsid w:val="00906EDD"/>
    <w:rsid w:val="009072DB"/>
    <w:rsid w:val="00934D03"/>
    <w:rsid w:val="00936C29"/>
    <w:rsid w:val="009413EC"/>
    <w:rsid w:val="00950CA0"/>
    <w:rsid w:val="00970F45"/>
    <w:rsid w:val="00987A3F"/>
    <w:rsid w:val="009C2C34"/>
    <w:rsid w:val="009D5D97"/>
    <w:rsid w:val="009D74E9"/>
    <w:rsid w:val="009F2731"/>
    <w:rsid w:val="00A04C1A"/>
    <w:rsid w:val="00A11524"/>
    <w:rsid w:val="00A24328"/>
    <w:rsid w:val="00A40B3E"/>
    <w:rsid w:val="00A44DE2"/>
    <w:rsid w:val="00A61325"/>
    <w:rsid w:val="00A63DC6"/>
    <w:rsid w:val="00A708FB"/>
    <w:rsid w:val="00A73740"/>
    <w:rsid w:val="00A9250C"/>
    <w:rsid w:val="00A96E42"/>
    <w:rsid w:val="00AA0185"/>
    <w:rsid w:val="00AA142F"/>
    <w:rsid w:val="00AA7E41"/>
    <w:rsid w:val="00AC0A2B"/>
    <w:rsid w:val="00AE6098"/>
    <w:rsid w:val="00AF2F88"/>
    <w:rsid w:val="00AF30CC"/>
    <w:rsid w:val="00B00888"/>
    <w:rsid w:val="00B121A3"/>
    <w:rsid w:val="00B151D8"/>
    <w:rsid w:val="00B20B11"/>
    <w:rsid w:val="00B3364F"/>
    <w:rsid w:val="00B634FC"/>
    <w:rsid w:val="00B71186"/>
    <w:rsid w:val="00B85DE2"/>
    <w:rsid w:val="00B90D12"/>
    <w:rsid w:val="00BB36AA"/>
    <w:rsid w:val="00BB7DFA"/>
    <w:rsid w:val="00BC0A28"/>
    <w:rsid w:val="00BC3967"/>
    <w:rsid w:val="00BD4C96"/>
    <w:rsid w:val="00BD57D1"/>
    <w:rsid w:val="00BD7682"/>
    <w:rsid w:val="00BE25ED"/>
    <w:rsid w:val="00C01296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24AE9"/>
    <w:rsid w:val="00D2735E"/>
    <w:rsid w:val="00D35256"/>
    <w:rsid w:val="00D42DBB"/>
    <w:rsid w:val="00D515DC"/>
    <w:rsid w:val="00D71925"/>
    <w:rsid w:val="00D75026"/>
    <w:rsid w:val="00D7744A"/>
    <w:rsid w:val="00D86B7B"/>
    <w:rsid w:val="00D879A9"/>
    <w:rsid w:val="00D93EA2"/>
    <w:rsid w:val="00D969DB"/>
    <w:rsid w:val="00DA17A2"/>
    <w:rsid w:val="00DB2647"/>
    <w:rsid w:val="00DB7E4B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D3FAF"/>
    <w:rsid w:val="00ED7C77"/>
    <w:rsid w:val="00ED7DB9"/>
    <w:rsid w:val="00EF35C4"/>
    <w:rsid w:val="00F06183"/>
    <w:rsid w:val="00F16028"/>
    <w:rsid w:val="00F21F7F"/>
    <w:rsid w:val="00F32524"/>
    <w:rsid w:val="00F435F8"/>
    <w:rsid w:val="00F505DB"/>
    <w:rsid w:val="00F718DC"/>
    <w:rsid w:val="00F82DCF"/>
    <w:rsid w:val="00F924E5"/>
    <w:rsid w:val="00F97B99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28</cp:revision>
  <cp:lastPrinted>2023-09-25T04:54:00Z</cp:lastPrinted>
  <dcterms:created xsi:type="dcterms:W3CDTF">2023-04-26T10:52:00Z</dcterms:created>
  <dcterms:modified xsi:type="dcterms:W3CDTF">2023-10-01T16:30:00Z</dcterms:modified>
</cp:coreProperties>
</file>